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02F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4"/>
        <w:tblW w:w="92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2E4D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81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Style w:val="7"/>
                <w:rFonts w:hint="eastAsia"/>
                <w:color w:val="auto"/>
                <w:u w:val="single"/>
                <w:lang w:val="en-US" w:eastAsia="zh-CN"/>
              </w:rPr>
            </w:pPr>
            <w:r>
              <w:rPr>
                <w:rStyle w:val="7"/>
                <w:color w:val="auto"/>
                <w:lang w:val="en-US" w:eastAsia="zh-CN"/>
              </w:rPr>
              <w:t xml:space="preserve">红河州滇南中心医院（个旧市人民医院）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44"/>
                <w:szCs w:val="44"/>
                <w:u w:val="single"/>
                <w:lang w:val="en-US" w:eastAsia="zh-CN"/>
              </w:rPr>
              <w:t xml:space="preserve">    院外租赁物资存放仓库项目</w:t>
            </w:r>
          </w:p>
          <w:p w14:paraId="020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Style w:val="7"/>
                <w:rFonts w:hint="eastAsia"/>
                <w:color w:val="auto"/>
                <w:lang w:val="en-US" w:eastAsia="zh-CN"/>
              </w:rPr>
              <w:t>招租</w:t>
            </w:r>
            <w:r>
              <w:rPr>
                <w:rStyle w:val="7"/>
                <w:color w:val="auto"/>
                <w:lang w:val="en-US" w:eastAsia="zh-CN"/>
              </w:rPr>
              <w:t>报名表</w:t>
            </w:r>
          </w:p>
        </w:tc>
      </w:tr>
      <w:tr w14:paraId="14BB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项目名称：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C5F5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8B3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F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公司名称（加盖公章）：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6E0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61C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1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联系人：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B62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0D7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A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联系电话：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D8B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538BD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F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电子邮箱：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9A84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3F52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F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报名日期：</w:t>
            </w:r>
          </w:p>
        </w:tc>
        <w:tc>
          <w:tcPr>
            <w:tcW w:w="5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7550">
            <w:pP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</w:tbl>
    <w:p w14:paraId="110703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2327D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47D902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7D902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458CD"/>
    <w:rsid w:val="07A04807"/>
    <w:rsid w:val="0B931384"/>
    <w:rsid w:val="0B9E3EB9"/>
    <w:rsid w:val="14161949"/>
    <w:rsid w:val="1CC05940"/>
    <w:rsid w:val="22D817E0"/>
    <w:rsid w:val="257C43B8"/>
    <w:rsid w:val="26BB6638"/>
    <w:rsid w:val="29900559"/>
    <w:rsid w:val="311D05EC"/>
    <w:rsid w:val="31AA0C00"/>
    <w:rsid w:val="333E1633"/>
    <w:rsid w:val="36607334"/>
    <w:rsid w:val="38092A5C"/>
    <w:rsid w:val="3B756D56"/>
    <w:rsid w:val="3CCD446F"/>
    <w:rsid w:val="3E6611DC"/>
    <w:rsid w:val="3F2E4E5F"/>
    <w:rsid w:val="463434ED"/>
    <w:rsid w:val="47086A74"/>
    <w:rsid w:val="47346E16"/>
    <w:rsid w:val="4ED4311E"/>
    <w:rsid w:val="500323AF"/>
    <w:rsid w:val="51A677AC"/>
    <w:rsid w:val="51CD701E"/>
    <w:rsid w:val="53D56022"/>
    <w:rsid w:val="54E327F9"/>
    <w:rsid w:val="55DE55E2"/>
    <w:rsid w:val="6B214AAC"/>
    <w:rsid w:val="73033C68"/>
    <w:rsid w:val="73C207C7"/>
    <w:rsid w:val="7B8F29E2"/>
    <w:rsid w:val="7D565841"/>
    <w:rsid w:val="7EC75B66"/>
    <w:rsid w:val="7FE3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Calibri" w:hAnsi="Calibri" w:eastAsia="宋体" w:cs="宋体"/>
      <w:kern w:val="0"/>
      <w:sz w:val="24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8">
    <w:name w:val="font6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941</Characters>
  <Paragraphs>66</Paragraphs>
  <TotalTime>9</TotalTime>
  <ScaleCrop>false</ScaleCrop>
  <LinksUpToDate>false</LinksUpToDate>
  <CharactersWithSpaces>998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2025-11-10T01:30:44Z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AED7D655220E42E0ADB9CB51E66BD434_13</vt:lpwstr>
  </property>
</Properties>
</file>